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0F060" w14:textId="7ED2B126" w:rsidR="00F05A09" w:rsidRDefault="006F34C0" w:rsidP="00F05A09">
      <w:pPr>
        <w:spacing w:after="0"/>
        <w:rPr>
          <w:b/>
          <w:bCs/>
          <w:sz w:val="36"/>
          <w:szCs w:val="36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85989CA" wp14:editId="64E53E85">
            <wp:simplePos x="0" y="0"/>
            <wp:positionH relativeFrom="column">
              <wp:posOffset>76200</wp:posOffset>
            </wp:positionH>
            <wp:positionV relativeFrom="paragraph">
              <wp:posOffset>99695</wp:posOffset>
            </wp:positionV>
            <wp:extent cx="1019175" cy="895350"/>
            <wp:effectExtent l="0" t="0" r="9525" b="0"/>
            <wp:wrapSquare wrapText="bothSides"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D151E4" w14:textId="1D632016" w:rsidR="00F05A09" w:rsidRDefault="00F05A09" w:rsidP="00F05A09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The Indianapolis Public Library</w:t>
      </w:r>
    </w:p>
    <w:p w14:paraId="1CD397E1" w14:textId="44239E06" w:rsidR="00D42022" w:rsidRPr="00E77AC5" w:rsidRDefault="00CC151B" w:rsidP="00F05A09">
      <w:pPr>
        <w:spacing w:after="0"/>
        <w:jc w:val="center"/>
        <w:rPr>
          <w:b/>
          <w:bCs/>
          <w:sz w:val="36"/>
          <w:szCs w:val="36"/>
        </w:rPr>
      </w:pPr>
      <w:r w:rsidRPr="00E77AC5">
        <w:rPr>
          <w:b/>
          <w:bCs/>
          <w:sz w:val="36"/>
          <w:szCs w:val="36"/>
        </w:rPr>
        <w:t>Internship Program</w:t>
      </w:r>
      <w:r w:rsidR="00E77AC5" w:rsidRPr="00E77AC5">
        <w:rPr>
          <w:b/>
          <w:bCs/>
          <w:sz w:val="36"/>
          <w:szCs w:val="36"/>
        </w:rPr>
        <w:t xml:space="preserve"> </w:t>
      </w:r>
      <w:r w:rsidR="00DB083C">
        <w:rPr>
          <w:b/>
          <w:bCs/>
          <w:sz w:val="36"/>
          <w:szCs w:val="36"/>
        </w:rPr>
        <w:t>Overview</w:t>
      </w:r>
    </w:p>
    <w:p w14:paraId="7C766502" w14:textId="77777777" w:rsidR="00E77AC5" w:rsidRDefault="00E77AC5" w:rsidP="00F05A09">
      <w:pPr>
        <w:spacing w:after="0"/>
      </w:pPr>
    </w:p>
    <w:p w14:paraId="6A3435E1" w14:textId="77777777" w:rsidR="00CC151B" w:rsidRDefault="00CC151B" w:rsidP="00F05A09">
      <w:pPr>
        <w:spacing w:after="0"/>
      </w:pPr>
      <w:r>
        <w:t>Goals:</w:t>
      </w:r>
    </w:p>
    <w:p w14:paraId="7003F125" w14:textId="75F5A0B1" w:rsidR="00CC151B" w:rsidRDefault="00F05A09" w:rsidP="00F05A09">
      <w:pPr>
        <w:pStyle w:val="ListParagraph"/>
        <w:numPr>
          <w:ilvl w:val="0"/>
          <w:numId w:val="1"/>
        </w:numPr>
        <w:spacing w:after="0"/>
      </w:pPr>
      <w:r>
        <w:t xml:space="preserve">Introduce students to </w:t>
      </w:r>
      <w:r w:rsidR="0037716F">
        <w:t xml:space="preserve">a </w:t>
      </w:r>
      <w:r>
        <w:t xml:space="preserve">wide range of careers present </w:t>
      </w:r>
      <w:r w:rsidR="00A519BA">
        <w:t>throughout</w:t>
      </w:r>
      <w:r>
        <w:t xml:space="preserve"> the library</w:t>
      </w:r>
    </w:p>
    <w:p w14:paraId="764EE3AE" w14:textId="3748F09E" w:rsidR="00F05A09" w:rsidRDefault="00F05A09" w:rsidP="00F05A09">
      <w:pPr>
        <w:pStyle w:val="ListParagraph"/>
        <w:numPr>
          <w:ilvl w:val="0"/>
          <w:numId w:val="1"/>
        </w:numPr>
        <w:spacing w:after="0"/>
      </w:pPr>
      <w:r>
        <w:t>Strengthen partnerships with local high school</w:t>
      </w:r>
      <w:r w:rsidR="00980C2B">
        <w:t>s</w:t>
      </w:r>
      <w:r w:rsidR="002D34DC">
        <w:t xml:space="preserve">, colleges, and </w:t>
      </w:r>
      <w:r>
        <w:t>universities</w:t>
      </w:r>
    </w:p>
    <w:p w14:paraId="370F456F" w14:textId="5B54CC19" w:rsidR="00F05A09" w:rsidRDefault="00A658F4" w:rsidP="00F05A09">
      <w:pPr>
        <w:pStyle w:val="ListParagraph"/>
        <w:numPr>
          <w:ilvl w:val="0"/>
          <w:numId w:val="1"/>
        </w:numPr>
        <w:spacing w:after="0"/>
      </w:pPr>
      <w:r>
        <w:t xml:space="preserve">Develop a premier internship program within </w:t>
      </w:r>
      <w:r w:rsidR="009F1CFD">
        <w:t>our</w:t>
      </w:r>
      <w:r>
        <w:t xml:space="preserve"> community</w:t>
      </w:r>
    </w:p>
    <w:p w14:paraId="0904613E" w14:textId="50B0E580" w:rsidR="007E1054" w:rsidRDefault="00012E48" w:rsidP="00B4124C">
      <w:pPr>
        <w:pStyle w:val="ListParagraph"/>
        <w:numPr>
          <w:ilvl w:val="0"/>
          <w:numId w:val="1"/>
        </w:numPr>
        <w:spacing w:after="0"/>
      </w:pPr>
      <w:r>
        <w:t xml:space="preserve">Provide well-rounded and meaningful </w:t>
      </w:r>
      <w:r w:rsidR="009B70A4">
        <w:t>experiences for</w:t>
      </w:r>
      <w:r w:rsidR="00A658F4">
        <w:t xml:space="preserve"> </w:t>
      </w:r>
      <w:r>
        <w:t xml:space="preserve">students </w:t>
      </w:r>
      <w:r w:rsidR="00B94B65">
        <w:t xml:space="preserve">in </w:t>
      </w:r>
      <w:r w:rsidR="00A658F4">
        <w:t>their field of study</w:t>
      </w:r>
    </w:p>
    <w:p w14:paraId="2D6148DA" w14:textId="58320081" w:rsidR="00145B63" w:rsidRDefault="00145B63" w:rsidP="00145B63">
      <w:pPr>
        <w:pStyle w:val="ListParagraph"/>
        <w:numPr>
          <w:ilvl w:val="0"/>
          <w:numId w:val="1"/>
        </w:numPr>
        <w:spacing w:after="0" w:line="256" w:lineRule="auto"/>
      </w:pPr>
      <w:r>
        <w:t>Develop a pipeline for potential Library employees</w:t>
      </w:r>
    </w:p>
    <w:p w14:paraId="7CC0481C" w14:textId="270E59A7" w:rsidR="007E1054" w:rsidRDefault="007E1054" w:rsidP="007E1054">
      <w:pPr>
        <w:spacing w:after="0"/>
      </w:pPr>
    </w:p>
    <w:tbl>
      <w:tblPr>
        <w:tblW w:w="9623" w:type="dxa"/>
        <w:tblLook w:val="04A0" w:firstRow="1" w:lastRow="0" w:firstColumn="1" w:lastColumn="0" w:noHBand="0" w:noVBand="1"/>
      </w:tblPr>
      <w:tblGrid>
        <w:gridCol w:w="1100"/>
        <w:gridCol w:w="1916"/>
        <w:gridCol w:w="1899"/>
        <w:gridCol w:w="4708"/>
      </w:tblGrid>
      <w:tr w:rsidR="00142B3D" w:rsidRPr="00142B3D" w14:paraId="4201745F" w14:textId="77777777" w:rsidTr="006E5072">
        <w:trPr>
          <w:trHeight w:val="442"/>
        </w:trPr>
        <w:tc>
          <w:tcPr>
            <w:tcW w:w="9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6BBC4"/>
            <w:hideMark/>
          </w:tcPr>
          <w:p w14:paraId="56F64D54" w14:textId="644D5CB3" w:rsidR="00142B3D" w:rsidRPr="00142B3D" w:rsidRDefault="00142B3D" w:rsidP="00142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142B3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Successful IndyPL Intern Engagement: Start to Finish</w:t>
            </w:r>
          </w:p>
        </w:tc>
      </w:tr>
      <w:tr w:rsidR="00142B3D" w:rsidRPr="00142B3D" w14:paraId="4B9BBD7F" w14:textId="77777777" w:rsidTr="006E5072">
        <w:trPr>
          <w:trHeight w:val="362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A26B8" w14:textId="77777777" w:rsidR="00142B3D" w:rsidRPr="00142B3D" w:rsidRDefault="00142B3D" w:rsidP="00142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0C4240" w14:textId="77777777" w:rsidR="00142B3D" w:rsidRPr="00142B3D" w:rsidRDefault="00142B3D" w:rsidP="001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6702F" w14:textId="77777777" w:rsidR="00142B3D" w:rsidRPr="00142B3D" w:rsidRDefault="00142B3D" w:rsidP="001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A9A3C" w14:textId="06EA23A9" w:rsidR="00142B3D" w:rsidRPr="006E3C03" w:rsidRDefault="00142B3D" w:rsidP="0014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42B3D" w:rsidRPr="00142B3D" w14:paraId="63BCFE10" w14:textId="77777777" w:rsidTr="006E5072">
        <w:trPr>
          <w:trHeight w:val="613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198D7" w14:textId="77777777" w:rsidR="00142B3D" w:rsidRPr="00142B3D" w:rsidRDefault="00142B3D" w:rsidP="00142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113292" w14:textId="77777777" w:rsidR="00142B3D" w:rsidRPr="00142B3D" w:rsidRDefault="00142B3D" w:rsidP="001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D966"/>
            <w:hideMark/>
          </w:tcPr>
          <w:p w14:paraId="44CDC2F0" w14:textId="77777777" w:rsidR="00142B3D" w:rsidRPr="00142B3D" w:rsidRDefault="00142B3D" w:rsidP="00142B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42B3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Lead Staff Member</w:t>
            </w:r>
          </w:p>
        </w:tc>
        <w:tc>
          <w:tcPr>
            <w:tcW w:w="4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hideMark/>
          </w:tcPr>
          <w:p w14:paraId="24BC37FF" w14:textId="77777777" w:rsidR="00142B3D" w:rsidRPr="00142B3D" w:rsidRDefault="00142B3D" w:rsidP="00142B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42B3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Summary</w:t>
            </w:r>
          </w:p>
        </w:tc>
      </w:tr>
      <w:tr w:rsidR="00142B3D" w:rsidRPr="00142B3D" w14:paraId="2F3864B3" w14:textId="77777777" w:rsidTr="006E5072">
        <w:trPr>
          <w:trHeight w:val="302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76BBC4"/>
            <w:hideMark/>
          </w:tcPr>
          <w:p w14:paraId="646B9024" w14:textId="77777777" w:rsidR="00142B3D" w:rsidRPr="00142B3D" w:rsidRDefault="00142B3D" w:rsidP="00142B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42B3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Step 1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76BBC4"/>
            <w:vAlign w:val="bottom"/>
            <w:hideMark/>
          </w:tcPr>
          <w:p w14:paraId="0D85973D" w14:textId="77777777" w:rsidR="00142B3D" w:rsidRPr="00142B3D" w:rsidRDefault="00142B3D" w:rsidP="00142B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42B3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Recruitment</w:t>
            </w: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907B0B0" w14:textId="77777777" w:rsidR="00142B3D" w:rsidRPr="00142B3D" w:rsidRDefault="00142B3D" w:rsidP="00142B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42B3D">
              <w:rPr>
                <w:rFonts w:ascii="Calibri" w:eastAsia="Times New Roman" w:hAnsi="Calibri" w:cs="Calibri"/>
                <w:b/>
                <w:bCs/>
                <w:color w:val="000000"/>
              </w:rPr>
              <w:t>Human Resources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122C41" w14:textId="79D3C47B" w:rsidR="00142B3D" w:rsidRPr="00142B3D" w:rsidRDefault="00142B3D" w:rsidP="0014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2B3D">
              <w:rPr>
                <w:rFonts w:ascii="Calibri" w:eastAsia="Times New Roman" w:hAnsi="Calibri" w:cs="Calibri"/>
                <w:color w:val="000000"/>
              </w:rPr>
              <w:t>2 cycles: March and November</w:t>
            </w:r>
            <w:r w:rsidR="002227CB">
              <w:rPr>
                <w:rFonts w:ascii="Calibri" w:eastAsia="Times New Roman" w:hAnsi="Calibri" w:cs="Calibri"/>
                <w:color w:val="000000"/>
              </w:rPr>
              <w:t xml:space="preserve"> for </w:t>
            </w:r>
            <w:r w:rsidR="0023188A">
              <w:rPr>
                <w:rFonts w:ascii="Calibri" w:eastAsia="Times New Roman" w:hAnsi="Calibri" w:cs="Calibri"/>
                <w:color w:val="000000"/>
              </w:rPr>
              <w:t>upcoming sem</w:t>
            </w:r>
            <w:r w:rsidR="00F236EF">
              <w:rPr>
                <w:rFonts w:ascii="Calibri" w:eastAsia="Times New Roman" w:hAnsi="Calibri" w:cs="Calibri"/>
                <w:color w:val="000000"/>
              </w:rPr>
              <w:t>e</w:t>
            </w:r>
            <w:r w:rsidR="0023188A">
              <w:rPr>
                <w:rFonts w:ascii="Calibri" w:eastAsia="Times New Roman" w:hAnsi="Calibri" w:cs="Calibri"/>
                <w:color w:val="000000"/>
              </w:rPr>
              <w:t>ster</w:t>
            </w:r>
          </w:p>
        </w:tc>
      </w:tr>
      <w:tr w:rsidR="00142B3D" w:rsidRPr="00142B3D" w14:paraId="549A91C6" w14:textId="77777777" w:rsidTr="006E5072">
        <w:trPr>
          <w:trHeight w:val="302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BEB84" w14:textId="77777777" w:rsidR="00142B3D" w:rsidRPr="00142B3D" w:rsidRDefault="00142B3D" w:rsidP="0014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6DB2E" w14:textId="77777777" w:rsidR="00142B3D" w:rsidRPr="00142B3D" w:rsidRDefault="00142B3D" w:rsidP="001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4133E56" w14:textId="77777777" w:rsidR="00142B3D" w:rsidRPr="00142B3D" w:rsidRDefault="00142B3D" w:rsidP="00142B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42B3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14B6626" w14:textId="77777777" w:rsidR="00142B3D" w:rsidRPr="00142B3D" w:rsidRDefault="00142B3D" w:rsidP="0014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2B3D">
              <w:rPr>
                <w:rFonts w:ascii="Calibri" w:eastAsia="Times New Roman" w:hAnsi="Calibri" w:cs="Calibri"/>
                <w:color w:val="000000"/>
              </w:rPr>
              <w:t>School Fairs</w:t>
            </w:r>
          </w:p>
        </w:tc>
      </w:tr>
      <w:tr w:rsidR="00142B3D" w:rsidRPr="00142B3D" w14:paraId="5A85ED95" w14:textId="77777777" w:rsidTr="006E5072">
        <w:trPr>
          <w:trHeight w:val="302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74E31" w14:textId="77777777" w:rsidR="00142B3D" w:rsidRPr="00142B3D" w:rsidRDefault="00142B3D" w:rsidP="0014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DF91E9" w14:textId="77777777" w:rsidR="00142B3D" w:rsidRPr="00142B3D" w:rsidRDefault="00142B3D" w:rsidP="001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9ED3E88" w14:textId="77777777" w:rsidR="00142B3D" w:rsidRPr="00142B3D" w:rsidRDefault="00142B3D" w:rsidP="00142B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42B3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84CBA9" w14:textId="77777777" w:rsidR="00142B3D" w:rsidRPr="00142B3D" w:rsidRDefault="00142B3D" w:rsidP="0014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2B3D">
              <w:rPr>
                <w:rFonts w:ascii="Calibri" w:eastAsia="Times New Roman" w:hAnsi="Calibri" w:cs="Calibri"/>
                <w:color w:val="000000"/>
              </w:rPr>
              <w:t>Job postings</w:t>
            </w:r>
          </w:p>
        </w:tc>
      </w:tr>
      <w:tr w:rsidR="00142B3D" w:rsidRPr="00142B3D" w14:paraId="68D22CAE" w14:textId="77777777" w:rsidTr="006E5072">
        <w:trPr>
          <w:trHeight w:val="201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84924" w14:textId="77777777" w:rsidR="00142B3D" w:rsidRPr="00142B3D" w:rsidRDefault="00142B3D" w:rsidP="0014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AC603" w14:textId="77777777" w:rsidR="00142B3D" w:rsidRPr="00142B3D" w:rsidRDefault="00142B3D" w:rsidP="001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C2B5C6B" w14:textId="77777777" w:rsidR="00142B3D" w:rsidRPr="00142B3D" w:rsidRDefault="00142B3D" w:rsidP="00142B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42B3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85747A" w14:textId="77777777" w:rsidR="00142B3D" w:rsidRPr="00142B3D" w:rsidRDefault="00142B3D" w:rsidP="0014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2B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42B3D" w:rsidRPr="00142B3D" w14:paraId="449A28C6" w14:textId="77777777" w:rsidTr="006E5072">
        <w:trPr>
          <w:trHeight w:val="60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76BBC4"/>
            <w:hideMark/>
          </w:tcPr>
          <w:p w14:paraId="62091089" w14:textId="77777777" w:rsidR="00142B3D" w:rsidRPr="00142B3D" w:rsidRDefault="00142B3D" w:rsidP="00142B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42B3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Step 2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76BBC4"/>
            <w:vAlign w:val="bottom"/>
            <w:hideMark/>
          </w:tcPr>
          <w:p w14:paraId="10CC453E" w14:textId="77777777" w:rsidR="00142B3D" w:rsidRPr="00142B3D" w:rsidRDefault="00142B3D" w:rsidP="00142B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42B3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Intern Onboarding</w:t>
            </w: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7891D77" w14:textId="77777777" w:rsidR="00142B3D" w:rsidRPr="00142B3D" w:rsidRDefault="00142B3D" w:rsidP="00142B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42B3D">
              <w:rPr>
                <w:rFonts w:ascii="Calibri" w:eastAsia="Times New Roman" w:hAnsi="Calibri" w:cs="Calibri"/>
                <w:b/>
                <w:bCs/>
                <w:color w:val="000000"/>
              </w:rPr>
              <w:t>Internship Program Manager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23C0BB7" w14:textId="77777777" w:rsidR="00142B3D" w:rsidRPr="00142B3D" w:rsidRDefault="00142B3D" w:rsidP="0014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2B3D">
              <w:rPr>
                <w:rFonts w:ascii="Calibri" w:eastAsia="Times New Roman" w:hAnsi="Calibri" w:cs="Calibri"/>
                <w:color w:val="000000"/>
              </w:rPr>
              <w:t>Candidate expresses interest</w:t>
            </w:r>
          </w:p>
        </w:tc>
      </w:tr>
      <w:tr w:rsidR="00142B3D" w:rsidRPr="00142B3D" w14:paraId="5AA0C690" w14:textId="77777777" w:rsidTr="006E5072">
        <w:trPr>
          <w:trHeight w:val="483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AFDBB" w14:textId="77777777" w:rsidR="00142B3D" w:rsidRPr="00142B3D" w:rsidRDefault="00142B3D" w:rsidP="0014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84EBEA" w14:textId="77777777" w:rsidR="00142B3D" w:rsidRPr="00142B3D" w:rsidRDefault="00142B3D" w:rsidP="001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55B48F3" w14:textId="77777777" w:rsidR="00142B3D" w:rsidRPr="00142B3D" w:rsidRDefault="00142B3D" w:rsidP="00142B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42B3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0A5D0E" w14:textId="7E4F5D69" w:rsidR="00142B3D" w:rsidRPr="00142B3D" w:rsidRDefault="00142B3D" w:rsidP="0014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2B3D">
              <w:rPr>
                <w:rFonts w:ascii="Calibri" w:eastAsia="Times New Roman" w:hAnsi="Calibri" w:cs="Calibri"/>
                <w:color w:val="000000"/>
              </w:rPr>
              <w:t>Interview with branch/department Intern Coordinator</w:t>
            </w:r>
            <w:r w:rsidRPr="00142B3D">
              <w:rPr>
                <w:rFonts w:ascii="Calibri" w:eastAsia="Times New Roman" w:hAnsi="Calibri" w:cs="Calibri"/>
                <w:color w:val="000000"/>
              </w:rPr>
              <w:br/>
              <w:t>MSW/BSW - 2 interviews (</w:t>
            </w:r>
            <w:r w:rsidR="0061633D">
              <w:rPr>
                <w:rFonts w:ascii="Calibri" w:eastAsia="Times New Roman" w:hAnsi="Calibri" w:cs="Calibri"/>
                <w:color w:val="000000"/>
              </w:rPr>
              <w:t>Social Worker &amp;</w:t>
            </w:r>
            <w:r w:rsidRPr="00142B3D">
              <w:rPr>
                <w:rFonts w:ascii="Calibri" w:eastAsia="Times New Roman" w:hAnsi="Calibri" w:cs="Calibri"/>
                <w:color w:val="000000"/>
              </w:rPr>
              <w:t xml:space="preserve"> then two staff)</w:t>
            </w:r>
          </w:p>
        </w:tc>
      </w:tr>
      <w:tr w:rsidR="00142B3D" w:rsidRPr="00142B3D" w14:paraId="5EFB1821" w14:textId="77777777" w:rsidTr="006E5072">
        <w:trPr>
          <w:trHeight w:val="302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E7267" w14:textId="77777777" w:rsidR="00142B3D" w:rsidRPr="00142B3D" w:rsidRDefault="00142B3D" w:rsidP="0014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A7CF6F" w14:textId="77777777" w:rsidR="00142B3D" w:rsidRPr="00142B3D" w:rsidRDefault="00142B3D" w:rsidP="001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2CD8C07" w14:textId="77777777" w:rsidR="00142B3D" w:rsidRPr="00142B3D" w:rsidRDefault="00142B3D" w:rsidP="00142B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42B3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818C96" w14:textId="77777777" w:rsidR="00142B3D" w:rsidRPr="00142B3D" w:rsidRDefault="00142B3D" w:rsidP="0014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2B3D">
              <w:rPr>
                <w:rFonts w:ascii="Calibri" w:eastAsia="Times New Roman" w:hAnsi="Calibri" w:cs="Calibri"/>
                <w:color w:val="000000"/>
              </w:rPr>
              <w:t xml:space="preserve">Intern selection </w:t>
            </w:r>
          </w:p>
        </w:tc>
      </w:tr>
      <w:tr w:rsidR="00142B3D" w:rsidRPr="00142B3D" w14:paraId="4C07FB32" w14:textId="77777777" w:rsidTr="006E5072">
        <w:trPr>
          <w:trHeight w:val="302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99F53" w14:textId="77777777" w:rsidR="00142B3D" w:rsidRPr="00142B3D" w:rsidRDefault="00142B3D" w:rsidP="0014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C21E39" w14:textId="77777777" w:rsidR="00142B3D" w:rsidRPr="00142B3D" w:rsidRDefault="00142B3D" w:rsidP="001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60E6033" w14:textId="77777777" w:rsidR="00142B3D" w:rsidRPr="00142B3D" w:rsidRDefault="00142B3D" w:rsidP="00142B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42B3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8D6929" w14:textId="77777777" w:rsidR="00142B3D" w:rsidRPr="00142B3D" w:rsidRDefault="00142B3D" w:rsidP="0014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2B3D">
              <w:rPr>
                <w:rFonts w:ascii="Calibri" w:eastAsia="Times New Roman" w:hAnsi="Calibri" w:cs="Calibri"/>
                <w:color w:val="000000"/>
              </w:rPr>
              <w:t xml:space="preserve">Acceptance </w:t>
            </w:r>
          </w:p>
        </w:tc>
      </w:tr>
      <w:tr w:rsidR="00142B3D" w:rsidRPr="00142B3D" w14:paraId="396BA4C4" w14:textId="77777777" w:rsidTr="006E5072">
        <w:trPr>
          <w:trHeight w:val="302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C9AEF" w14:textId="77777777" w:rsidR="00142B3D" w:rsidRPr="00142B3D" w:rsidRDefault="00142B3D" w:rsidP="0014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10AC19" w14:textId="77777777" w:rsidR="00142B3D" w:rsidRPr="00142B3D" w:rsidRDefault="00142B3D" w:rsidP="001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BA71CC9" w14:textId="77777777" w:rsidR="00142B3D" w:rsidRPr="00142B3D" w:rsidRDefault="00142B3D" w:rsidP="00142B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42B3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0845D3" w14:textId="77777777" w:rsidR="00142B3D" w:rsidRPr="00142B3D" w:rsidRDefault="00142B3D" w:rsidP="0014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2B3D">
              <w:rPr>
                <w:rFonts w:ascii="Calibri" w:eastAsia="Times New Roman" w:hAnsi="Calibri" w:cs="Calibri"/>
                <w:color w:val="000000"/>
              </w:rPr>
              <w:t>Screening</w:t>
            </w:r>
          </w:p>
        </w:tc>
      </w:tr>
      <w:tr w:rsidR="00142B3D" w:rsidRPr="00142B3D" w14:paraId="5034527D" w14:textId="77777777" w:rsidTr="006E5072">
        <w:trPr>
          <w:trHeight w:val="483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CC95E" w14:textId="77777777" w:rsidR="00142B3D" w:rsidRPr="00142B3D" w:rsidRDefault="00142B3D" w:rsidP="0014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E61702" w14:textId="77777777" w:rsidR="00142B3D" w:rsidRPr="00142B3D" w:rsidRDefault="00142B3D" w:rsidP="001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40D64F1" w14:textId="77777777" w:rsidR="00142B3D" w:rsidRPr="00142B3D" w:rsidRDefault="00142B3D" w:rsidP="00142B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42B3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0E65ABF" w14:textId="77777777" w:rsidR="00142B3D" w:rsidRPr="00142B3D" w:rsidRDefault="00142B3D" w:rsidP="0014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2B3D">
              <w:rPr>
                <w:rFonts w:ascii="Calibri" w:eastAsia="Times New Roman" w:hAnsi="Calibri" w:cs="Calibri"/>
                <w:color w:val="000000"/>
              </w:rPr>
              <w:t>Collect coursework details including hours needed, professor contact, learning objectives</w:t>
            </w:r>
          </w:p>
        </w:tc>
      </w:tr>
      <w:tr w:rsidR="00142B3D" w:rsidRPr="00142B3D" w14:paraId="4436D457" w14:textId="77777777" w:rsidTr="006E5072">
        <w:trPr>
          <w:trHeight w:val="876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D5E0E" w14:textId="77777777" w:rsidR="00142B3D" w:rsidRPr="00142B3D" w:rsidRDefault="00142B3D" w:rsidP="0014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DEDFD" w14:textId="77777777" w:rsidR="00142B3D" w:rsidRPr="00142B3D" w:rsidRDefault="00142B3D" w:rsidP="001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03FF7E0" w14:textId="77777777" w:rsidR="00142B3D" w:rsidRPr="00142B3D" w:rsidRDefault="00142B3D" w:rsidP="00142B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42B3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152B9C" w14:textId="59B189E8" w:rsidR="00142B3D" w:rsidRPr="00142B3D" w:rsidRDefault="00142B3D" w:rsidP="0014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2B3D">
              <w:rPr>
                <w:rFonts w:ascii="Calibri" w:eastAsia="Times New Roman" w:hAnsi="Calibri" w:cs="Calibri"/>
                <w:color w:val="000000"/>
              </w:rPr>
              <w:t>Contact Professor</w:t>
            </w:r>
            <w:r w:rsidR="0023188A">
              <w:rPr>
                <w:rFonts w:ascii="Calibri" w:eastAsia="Times New Roman" w:hAnsi="Calibri" w:cs="Calibri"/>
                <w:color w:val="000000"/>
              </w:rPr>
              <w:t>\</w:t>
            </w:r>
            <w:r w:rsidRPr="00142B3D">
              <w:rPr>
                <w:rFonts w:ascii="Calibri" w:eastAsia="Times New Roman" w:hAnsi="Calibri" w:cs="Calibri"/>
                <w:color w:val="000000"/>
              </w:rPr>
              <w:t>School</w:t>
            </w:r>
            <w:r w:rsidRPr="00142B3D">
              <w:rPr>
                <w:rFonts w:ascii="Calibri" w:eastAsia="Times New Roman" w:hAnsi="Calibri" w:cs="Calibri"/>
                <w:color w:val="000000"/>
              </w:rPr>
              <w:br/>
              <w:t xml:space="preserve">   * Confirm\clarify course requirements</w:t>
            </w:r>
            <w:r w:rsidRPr="00142B3D">
              <w:rPr>
                <w:rFonts w:ascii="Calibri" w:eastAsia="Times New Roman" w:hAnsi="Calibri" w:cs="Calibri"/>
                <w:color w:val="000000"/>
              </w:rPr>
              <w:br/>
              <w:t xml:space="preserve">   * Obtain\verify school MOU or contract</w:t>
            </w:r>
          </w:p>
        </w:tc>
      </w:tr>
      <w:tr w:rsidR="00142B3D" w:rsidRPr="00142B3D" w14:paraId="625995BB" w14:textId="77777777" w:rsidTr="006E5072">
        <w:trPr>
          <w:trHeight w:val="452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CF130" w14:textId="77777777" w:rsidR="00142B3D" w:rsidRPr="00142B3D" w:rsidRDefault="00142B3D" w:rsidP="0014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3D8147" w14:textId="77777777" w:rsidR="00142B3D" w:rsidRPr="00142B3D" w:rsidRDefault="00142B3D" w:rsidP="001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C95352C" w14:textId="77777777" w:rsidR="00142B3D" w:rsidRPr="00142B3D" w:rsidRDefault="00142B3D" w:rsidP="00142B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42B3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258B30" w14:textId="77777777" w:rsidR="00142B3D" w:rsidRPr="00142B3D" w:rsidRDefault="00142B3D" w:rsidP="0014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2B3D">
              <w:rPr>
                <w:rFonts w:ascii="Calibri" w:eastAsia="Times New Roman" w:hAnsi="Calibri" w:cs="Calibri"/>
                <w:color w:val="000000"/>
              </w:rPr>
              <w:t xml:space="preserve">Equipment\Data Request to HR </w:t>
            </w:r>
          </w:p>
        </w:tc>
      </w:tr>
      <w:tr w:rsidR="00142B3D" w:rsidRPr="00142B3D" w14:paraId="28A4004C" w14:textId="77777777" w:rsidTr="006E5072">
        <w:trPr>
          <w:trHeight w:val="201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207AB" w14:textId="77777777" w:rsidR="00142B3D" w:rsidRPr="00142B3D" w:rsidRDefault="00142B3D" w:rsidP="0014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7CF1B5" w14:textId="77777777" w:rsidR="00142B3D" w:rsidRPr="00142B3D" w:rsidRDefault="00142B3D" w:rsidP="001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1516448" w14:textId="77777777" w:rsidR="00142B3D" w:rsidRPr="00142B3D" w:rsidRDefault="00142B3D" w:rsidP="00142B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42B3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80C220" w14:textId="77777777" w:rsidR="00142B3D" w:rsidRPr="00142B3D" w:rsidRDefault="00142B3D" w:rsidP="0014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2B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42B3D" w:rsidRPr="00142B3D" w14:paraId="28B2192E" w14:textId="77777777" w:rsidTr="006E5072">
        <w:trPr>
          <w:trHeight w:val="72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76BBC4"/>
            <w:hideMark/>
          </w:tcPr>
          <w:p w14:paraId="36AC2B34" w14:textId="77777777" w:rsidR="00142B3D" w:rsidRPr="00142B3D" w:rsidRDefault="00142B3D" w:rsidP="00142B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42B3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Step 3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76BBC4"/>
            <w:vAlign w:val="bottom"/>
            <w:hideMark/>
          </w:tcPr>
          <w:p w14:paraId="060245F2" w14:textId="77777777" w:rsidR="00142B3D" w:rsidRPr="00142B3D" w:rsidRDefault="00142B3D" w:rsidP="00142B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42B3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Training &amp; Orientation</w:t>
            </w:r>
          </w:p>
        </w:tc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041FAD4" w14:textId="77777777" w:rsidR="00142B3D" w:rsidRPr="00142B3D" w:rsidRDefault="00142B3D" w:rsidP="00142B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42B3D">
              <w:rPr>
                <w:rFonts w:ascii="Calibri" w:eastAsia="Times New Roman" w:hAnsi="Calibri" w:cs="Calibri"/>
                <w:b/>
                <w:bCs/>
                <w:color w:val="000000"/>
              </w:rPr>
              <w:t>Training &amp; Professional Development</w:t>
            </w:r>
          </w:p>
        </w:tc>
        <w:tc>
          <w:tcPr>
            <w:tcW w:w="47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406D69" w14:textId="77777777" w:rsidR="00142B3D" w:rsidRPr="00142B3D" w:rsidRDefault="00142B3D" w:rsidP="0014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2B3D">
              <w:rPr>
                <w:rFonts w:ascii="Calibri" w:eastAsia="Times New Roman" w:hAnsi="Calibri" w:cs="Calibri"/>
                <w:color w:val="000000"/>
              </w:rPr>
              <w:t xml:space="preserve">Staff Orientation </w:t>
            </w:r>
          </w:p>
        </w:tc>
      </w:tr>
      <w:tr w:rsidR="00142B3D" w:rsidRPr="00142B3D" w14:paraId="03DF5667" w14:textId="77777777" w:rsidTr="006E5072">
        <w:trPr>
          <w:trHeight w:val="302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CD0DA" w14:textId="77777777" w:rsidR="00142B3D" w:rsidRPr="00142B3D" w:rsidRDefault="00142B3D" w:rsidP="0014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651E8C" w14:textId="77777777" w:rsidR="00142B3D" w:rsidRPr="00142B3D" w:rsidRDefault="00142B3D" w:rsidP="001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051DB85" w14:textId="77777777" w:rsidR="00142B3D" w:rsidRPr="00142B3D" w:rsidRDefault="00142B3D" w:rsidP="00142B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42B3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F5F3E20" w14:textId="77777777" w:rsidR="00142B3D" w:rsidRPr="00142B3D" w:rsidRDefault="00142B3D" w:rsidP="0014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2B3D">
              <w:rPr>
                <w:rFonts w:ascii="Calibri" w:eastAsia="Times New Roman" w:hAnsi="Calibri" w:cs="Calibri"/>
                <w:color w:val="000000"/>
              </w:rPr>
              <w:t>Diversity, Inclusion, Culture &amp; Equity (DICE)</w:t>
            </w:r>
          </w:p>
        </w:tc>
      </w:tr>
      <w:tr w:rsidR="00142B3D" w:rsidRPr="00142B3D" w14:paraId="25A85791" w14:textId="77777777" w:rsidTr="006E5072">
        <w:trPr>
          <w:trHeight w:val="302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25BCD" w14:textId="77777777" w:rsidR="00142B3D" w:rsidRPr="00142B3D" w:rsidRDefault="00142B3D" w:rsidP="0014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888BA9" w14:textId="77777777" w:rsidR="00142B3D" w:rsidRPr="00142B3D" w:rsidRDefault="00142B3D" w:rsidP="001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C62911D" w14:textId="77777777" w:rsidR="00142B3D" w:rsidRPr="00142B3D" w:rsidRDefault="00142B3D" w:rsidP="00142B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42B3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C65BA49" w14:textId="77777777" w:rsidR="00142B3D" w:rsidRPr="00142B3D" w:rsidRDefault="00142B3D" w:rsidP="0014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2B3D">
              <w:rPr>
                <w:rFonts w:ascii="Calibri" w:eastAsia="Times New Roman" w:hAnsi="Calibri" w:cs="Calibri"/>
                <w:color w:val="000000"/>
              </w:rPr>
              <w:t>Niche Academy</w:t>
            </w:r>
          </w:p>
        </w:tc>
      </w:tr>
      <w:tr w:rsidR="00142B3D" w:rsidRPr="00142B3D" w14:paraId="67044C2A" w14:textId="77777777" w:rsidTr="006E5072">
        <w:trPr>
          <w:trHeight w:val="302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40F5F" w14:textId="77777777" w:rsidR="00142B3D" w:rsidRPr="00142B3D" w:rsidRDefault="00142B3D" w:rsidP="0014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E841B" w14:textId="77777777" w:rsidR="00142B3D" w:rsidRPr="00142B3D" w:rsidRDefault="00142B3D" w:rsidP="001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75EDC6C" w14:textId="77777777" w:rsidR="00142B3D" w:rsidRPr="00142B3D" w:rsidRDefault="00142B3D" w:rsidP="00142B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42B3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D3AE231" w14:textId="77777777" w:rsidR="00142B3D" w:rsidRPr="00142B3D" w:rsidRDefault="00142B3D" w:rsidP="0014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2B3D">
              <w:rPr>
                <w:rFonts w:ascii="Calibri" w:eastAsia="Times New Roman" w:hAnsi="Calibri" w:cs="Calibri"/>
                <w:color w:val="000000"/>
              </w:rPr>
              <w:t>MS Teams/365</w:t>
            </w:r>
          </w:p>
        </w:tc>
      </w:tr>
      <w:tr w:rsidR="00142B3D" w:rsidRPr="00142B3D" w14:paraId="6C26402D" w14:textId="77777777" w:rsidTr="006E5072">
        <w:trPr>
          <w:trHeight w:val="311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AC359" w14:textId="77777777" w:rsidR="00142B3D" w:rsidRPr="00142B3D" w:rsidRDefault="00142B3D" w:rsidP="0014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54E9E1" w14:textId="77777777" w:rsidR="00142B3D" w:rsidRPr="00142B3D" w:rsidRDefault="00142B3D" w:rsidP="001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39D0739" w14:textId="77777777" w:rsidR="00142B3D" w:rsidRPr="00142B3D" w:rsidRDefault="00142B3D" w:rsidP="00142B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42B3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2AEF2C" w14:textId="77777777" w:rsidR="00142B3D" w:rsidRPr="00142B3D" w:rsidRDefault="00142B3D" w:rsidP="00142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2B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6C921C7B" w14:textId="5331AEA9" w:rsidR="007E1054" w:rsidRDefault="007E1054" w:rsidP="00A67A17">
      <w:pPr>
        <w:spacing w:after="0"/>
        <w:jc w:val="center"/>
      </w:pPr>
    </w:p>
    <w:tbl>
      <w:tblPr>
        <w:tblW w:w="9959" w:type="dxa"/>
        <w:tblLook w:val="04A0" w:firstRow="1" w:lastRow="0" w:firstColumn="1" w:lastColumn="0" w:noHBand="0" w:noVBand="1"/>
      </w:tblPr>
      <w:tblGrid>
        <w:gridCol w:w="1119"/>
        <w:gridCol w:w="1950"/>
        <w:gridCol w:w="1933"/>
        <w:gridCol w:w="4957"/>
      </w:tblGrid>
      <w:tr w:rsidR="00A67A17" w:rsidRPr="00A67A17" w14:paraId="44A98F22" w14:textId="77777777" w:rsidTr="006E5072">
        <w:trPr>
          <w:trHeight w:val="298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76BBC4"/>
            <w:hideMark/>
          </w:tcPr>
          <w:p w14:paraId="24E006C8" w14:textId="4C60206B" w:rsidR="00A67A17" w:rsidRPr="00A67A17" w:rsidRDefault="00DC0CC6" w:rsidP="00A67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br w:type="page"/>
            </w:r>
            <w:r w:rsidR="00A67A17" w:rsidRPr="00A67A1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Step 4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76BBC4"/>
            <w:vAlign w:val="bottom"/>
            <w:hideMark/>
          </w:tcPr>
          <w:p w14:paraId="4170EC31" w14:textId="77777777" w:rsidR="00A67A17" w:rsidRPr="00A67A17" w:rsidRDefault="00A67A17" w:rsidP="00A67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67A1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Intern Starts</w:t>
            </w:r>
          </w:p>
        </w:tc>
        <w:tc>
          <w:tcPr>
            <w:tcW w:w="19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421DCDC" w14:textId="77777777" w:rsidR="00A67A17" w:rsidRPr="00A67A17" w:rsidRDefault="00A67A17" w:rsidP="00A67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67A17">
              <w:rPr>
                <w:rFonts w:ascii="Calibri" w:eastAsia="Times New Roman" w:hAnsi="Calibri" w:cs="Calibri"/>
                <w:b/>
                <w:bCs/>
                <w:color w:val="000000"/>
              </w:rPr>
              <w:t>Intern Coordinator</w:t>
            </w:r>
          </w:p>
        </w:tc>
        <w:tc>
          <w:tcPr>
            <w:tcW w:w="49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229B38" w14:textId="77777777" w:rsidR="00A67A17" w:rsidRPr="00A67A17" w:rsidRDefault="00A67A17" w:rsidP="00A67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1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67A17" w:rsidRPr="00A67A17" w14:paraId="3156F916" w14:textId="77777777" w:rsidTr="006E5072">
        <w:trPr>
          <w:trHeight w:val="517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4D262" w14:textId="77777777" w:rsidR="00A67A17" w:rsidRPr="00A67A17" w:rsidRDefault="00A67A17" w:rsidP="00A67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67DAEF" w14:textId="77777777" w:rsidR="00A67A17" w:rsidRPr="00A67A17" w:rsidRDefault="00A67A17" w:rsidP="00A67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B46DACB" w14:textId="77777777" w:rsidR="00A67A17" w:rsidRPr="00A67A17" w:rsidRDefault="00A67A17" w:rsidP="00A67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67A1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8445AAA" w14:textId="77777777" w:rsidR="00A67A17" w:rsidRPr="00A67A17" w:rsidRDefault="00A67A17" w:rsidP="00A67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17">
              <w:rPr>
                <w:rFonts w:ascii="Calibri" w:eastAsia="Times New Roman" w:hAnsi="Calibri" w:cs="Calibri"/>
                <w:color w:val="000000"/>
              </w:rPr>
              <w:t>Prepare for intern's arrival: office supplies, workspace, tools needed (like Laptop, Vocera, etc.)</w:t>
            </w:r>
          </w:p>
        </w:tc>
      </w:tr>
      <w:tr w:rsidR="00A67A17" w:rsidRPr="00A67A17" w14:paraId="3BDDAE35" w14:textId="77777777" w:rsidTr="006E5072">
        <w:trPr>
          <w:trHeight w:val="328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E85D9" w14:textId="77777777" w:rsidR="00A67A17" w:rsidRPr="00A67A17" w:rsidRDefault="00A67A17" w:rsidP="00A67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81D344" w14:textId="77777777" w:rsidR="00A67A17" w:rsidRPr="00A67A17" w:rsidRDefault="00A67A17" w:rsidP="00A67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B928DE0" w14:textId="77777777" w:rsidR="00A67A17" w:rsidRPr="00A67A17" w:rsidRDefault="00A67A17" w:rsidP="00A67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67A1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059B0B9" w14:textId="77777777" w:rsidR="00A67A17" w:rsidRPr="00A67A17" w:rsidRDefault="00A67A17" w:rsidP="00A67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17">
              <w:rPr>
                <w:rFonts w:ascii="Calibri" w:eastAsia="Times New Roman" w:hAnsi="Calibri" w:cs="Calibri"/>
                <w:color w:val="000000"/>
              </w:rPr>
              <w:t>Branch/Department orientation</w:t>
            </w:r>
          </w:p>
        </w:tc>
      </w:tr>
      <w:tr w:rsidR="00A67A17" w:rsidRPr="00A67A17" w14:paraId="008A8423" w14:textId="77777777" w:rsidTr="006E5072">
        <w:trPr>
          <w:trHeight w:val="298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0EA9D" w14:textId="77777777" w:rsidR="00A67A17" w:rsidRPr="00A67A17" w:rsidRDefault="00A67A17" w:rsidP="00A67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E56E31" w14:textId="77777777" w:rsidR="00A67A17" w:rsidRPr="00A67A17" w:rsidRDefault="00A67A17" w:rsidP="00A67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CC10984" w14:textId="77777777" w:rsidR="00A67A17" w:rsidRPr="00A67A17" w:rsidRDefault="00A67A17" w:rsidP="00A67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67A1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97043E" w14:textId="77777777" w:rsidR="00A67A17" w:rsidRPr="00A67A17" w:rsidRDefault="00A67A17" w:rsidP="00A67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17">
              <w:rPr>
                <w:rFonts w:ascii="Calibri" w:eastAsia="Times New Roman" w:hAnsi="Calibri" w:cs="Calibri"/>
                <w:color w:val="000000"/>
              </w:rPr>
              <w:t>Role clarification and training (opportunities available)</w:t>
            </w:r>
          </w:p>
        </w:tc>
      </w:tr>
      <w:tr w:rsidR="00A67A17" w:rsidRPr="00A67A17" w14:paraId="5E0007A2" w14:textId="77777777" w:rsidTr="006E5072">
        <w:trPr>
          <w:trHeight w:val="298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BDC60" w14:textId="77777777" w:rsidR="00A67A17" w:rsidRPr="00A67A17" w:rsidRDefault="00A67A17" w:rsidP="00A67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2286A" w14:textId="77777777" w:rsidR="00A67A17" w:rsidRPr="00A67A17" w:rsidRDefault="00A67A17" w:rsidP="00A67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6155223" w14:textId="77777777" w:rsidR="00A67A17" w:rsidRPr="00A67A17" w:rsidRDefault="00A67A17" w:rsidP="00A67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67A1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AFCC435" w14:textId="77777777" w:rsidR="00A67A17" w:rsidRPr="00A67A17" w:rsidRDefault="00A67A17" w:rsidP="00A67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17">
              <w:rPr>
                <w:rFonts w:ascii="Calibri" w:eastAsia="Times New Roman" w:hAnsi="Calibri" w:cs="Calibri"/>
                <w:color w:val="000000"/>
              </w:rPr>
              <w:t>Follow School requirements: reporting, evaluation, etc.</w:t>
            </w:r>
          </w:p>
        </w:tc>
      </w:tr>
      <w:tr w:rsidR="00A67A17" w:rsidRPr="00A67A17" w14:paraId="1A8A898F" w14:textId="77777777" w:rsidTr="006E5072">
        <w:trPr>
          <w:trHeight w:val="298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1BEA6" w14:textId="77777777" w:rsidR="00A67A17" w:rsidRPr="00A67A17" w:rsidRDefault="00A67A17" w:rsidP="00A67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6BB642" w14:textId="77777777" w:rsidR="00A67A17" w:rsidRPr="00A67A17" w:rsidRDefault="00A67A17" w:rsidP="00A67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43BAE30" w14:textId="77777777" w:rsidR="00A67A17" w:rsidRPr="00A67A17" w:rsidRDefault="00A67A17" w:rsidP="00A67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67A1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96215C" w14:textId="50DC57F0" w:rsidR="00A67A17" w:rsidRPr="00A67A17" w:rsidRDefault="00A67A17" w:rsidP="00A67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17">
              <w:rPr>
                <w:rFonts w:ascii="Calibri" w:eastAsia="Times New Roman" w:hAnsi="Calibri" w:cs="Calibri"/>
                <w:color w:val="000000"/>
              </w:rPr>
              <w:t>Project/activity tracking system (binder</w:t>
            </w:r>
            <w:r w:rsidR="000C57F7">
              <w:rPr>
                <w:rFonts w:ascii="Calibri" w:eastAsia="Times New Roman" w:hAnsi="Calibri" w:cs="Calibri"/>
                <w:color w:val="000000"/>
              </w:rPr>
              <w:t>, Teams</w:t>
            </w:r>
            <w:r w:rsidRPr="00A67A17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A67A17" w:rsidRPr="00A67A17" w14:paraId="000338A4" w14:textId="77777777" w:rsidTr="006E5072">
        <w:trPr>
          <w:trHeight w:val="298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C0333" w14:textId="77777777" w:rsidR="00A67A17" w:rsidRPr="00A67A17" w:rsidRDefault="00A67A17" w:rsidP="00A67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A38F1C" w14:textId="77777777" w:rsidR="00A67A17" w:rsidRPr="00A67A17" w:rsidRDefault="00A67A17" w:rsidP="00A67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DB60394" w14:textId="77777777" w:rsidR="00A67A17" w:rsidRPr="00A67A17" w:rsidRDefault="00A67A17" w:rsidP="00A67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67A1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AB43FDF" w14:textId="77777777" w:rsidR="00A67A17" w:rsidRPr="00A67A17" w:rsidRDefault="00A67A17" w:rsidP="00A67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17">
              <w:rPr>
                <w:rFonts w:ascii="Calibri" w:eastAsia="Times New Roman" w:hAnsi="Calibri" w:cs="Calibri"/>
                <w:color w:val="000000"/>
              </w:rPr>
              <w:t>Coordinate work schedule</w:t>
            </w:r>
          </w:p>
        </w:tc>
      </w:tr>
      <w:tr w:rsidR="00A67A17" w:rsidRPr="00A67A17" w14:paraId="74F1CDA8" w14:textId="77777777" w:rsidTr="006E5072">
        <w:trPr>
          <w:trHeight w:val="298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08AE7" w14:textId="77777777" w:rsidR="00A67A17" w:rsidRPr="00A67A17" w:rsidRDefault="00A67A17" w:rsidP="00A67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FD708D" w14:textId="77777777" w:rsidR="00A67A17" w:rsidRPr="00A67A17" w:rsidRDefault="00A67A17" w:rsidP="00A67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0D38E1A" w14:textId="77777777" w:rsidR="00A67A17" w:rsidRPr="00A67A17" w:rsidRDefault="00A67A17" w:rsidP="00A67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67A1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EFF5879" w14:textId="77777777" w:rsidR="00A67A17" w:rsidRPr="00A67A17" w:rsidRDefault="00A67A17" w:rsidP="00A67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17">
              <w:rPr>
                <w:rFonts w:ascii="Calibri" w:eastAsia="Times New Roman" w:hAnsi="Calibri" w:cs="Calibri"/>
                <w:color w:val="000000"/>
              </w:rPr>
              <w:t>How to use the inhouse phone system</w:t>
            </w:r>
          </w:p>
        </w:tc>
      </w:tr>
      <w:tr w:rsidR="00A67A17" w:rsidRPr="00A67A17" w14:paraId="4F4C2B94" w14:textId="77777777" w:rsidTr="006E5072">
        <w:trPr>
          <w:trHeight w:val="298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B8C9B" w14:textId="77777777" w:rsidR="00A67A17" w:rsidRPr="00A67A17" w:rsidRDefault="00A67A17" w:rsidP="00A67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E09C5" w14:textId="77777777" w:rsidR="00A67A17" w:rsidRPr="00A67A17" w:rsidRDefault="00A67A17" w:rsidP="00A67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7C9C753" w14:textId="77777777" w:rsidR="00A67A17" w:rsidRPr="00A67A17" w:rsidRDefault="00A67A17" w:rsidP="00A67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67A1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2F07F30" w14:textId="77777777" w:rsidR="00A67A17" w:rsidRPr="00A67A17" w:rsidRDefault="00A67A17" w:rsidP="00A67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17">
              <w:rPr>
                <w:rFonts w:ascii="Calibri" w:eastAsia="Times New Roman" w:hAnsi="Calibri" w:cs="Calibri"/>
                <w:color w:val="000000"/>
              </w:rPr>
              <w:t>Network access - VPN, Duo Mobile</w:t>
            </w:r>
          </w:p>
        </w:tc>
      </w:tr>
      <w:tr w:rsidR="00A67A17" w:rsidRPr="00A67A17" w14:paraId="05BF881B" w14:textId="77777777" w:rsidTr="006E5072">
        <w:trPr>
          <w:trHeight w:val="477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0B01F" w14:textId="77777777" w:rsidR="00A67A17" w:rsidRPr="00A67A17" w:rsidRDefault="00A67A17" w:rsidP="00A67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E1698E" w14:textId="77777777" w:rsidR="00A67A17" w:rsidRPr="00A67A17" w:rsidRDefault="00A67A17" w:rsidP="00A67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89B53AF" w14:textId="77777777" w:rsidR="00A67A17" w:rsidRPr="00A67A17" w:rsidRDefault="00A67A17" w:rsidP="00A67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67A1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9E65E61" w14:textId="77777777" w:rsidR="00A67A17" w:rsidRPr="00A67A17" w:rsidRDefault="00A67A17" w:rsidP="00A67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17">
              <w:rPr>
                <w:rFonts w:ascii="Calibri" w:eastAsia="Times New Roman" w:hAnsi="Calibri" w:cs="Calibri"/>
                <w:color w:val="000000"/>
              </w:rPr>
              <w:t>How/where to track hours/select shifts - School system</w:t>
            </w:r>
          </w:p>
        </w:tc>
      </w:tr>
      <w:tr w:rsidR="00A67A17" w:rsidRPr="00A67A17" w14:paraId="6ABF26BC" w14:textId="77777777" w:rsidTr="006E5072">
        <w:trPr>
          <w:trHeight w:val="189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5379F" w14:textId="77777777" w:rsidR="00A67A17" w:rsidRPr="00A67A17" w:rsidRDefault="00A67A17" w:rsidP="00A67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390FF" w14:textId="77777777" w:rsidR="00A67A17" w:rsidRPr="00A67A17" w:rsidRDefault="00A67A17" w:rsidP="00A67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69E765B" w14:textId="77777777" w:rsidR="00A67A17" w:rsidRPr="00A67A17" w:rsidRDefault="00A67A17" w:rsidP="00A67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67A1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2F543B" w14:textId="77777777" w:rsidR="00A67A17" w:rsidRPr="00A67A17" w:rsidRDefault="00A67A17" w:rsidP="00A67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1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67A17" w:rsidRPr="00A67A17" w14:paraId="3994FB09" w14:textId="77777777" w:rsidTr="006E5072">
        <w:trPr>
          <w:trHeight w:val="597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76BBC4"/>
            <w:hideMark/>
          </w:tcPr>
          <w:p w14:paraId="423DE931" w14:textId="77777777" w:rsidR="00A67A17" w:rsidRPr="00A67A17" w:rsidRDefault="00A67A17" w:rsidP="00A67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67A1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Step 5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76BBC4"/>
            <w:vAlign w:val="bottom"/>
            <w:hideMark/>
          </w:tcPr>
          <w:p w14:paraId="5C27D00B" w14:textId="77777777" w:rsidR="00A67A17" w:rsidRPr="00A67A17" w:rsidRDefault="00A67A17" w:rsidP="00A67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67A1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Intern Experiences</w:t>
            </w: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E652EA1" w14:textId="77777777" w:rsidR="00A67A17" w:rsidRPr="00A67A17" w:rsidRDefault="00A67A17" w:rsidP="00A67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67A17">
              <w:rPr>
                <w:rFonts w:ascii="Calibri" w:eastAsia="Times New Roman" w:hAnsi="Calibri" w:cs="Calibri"/>
                <w:b/>
                <w:bCs/>
                <w:color w:val="000000"/>
              </w:rPr>
              <w:t>Collaborative effort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BAC144" w14:textId="77777777" w:rsidR="00A67A17" w:rsidRPr="00A67A17" w:rsidRDefault="00A67A17" w:rsidP="00A67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17">
              <w:rPr>
                <w:rFonts w:ascii="Calibri" w:eastAsia="Times New Roman" w:hAnsi="Calibri" w:cs="Calibri"/>
                <w:color w:val="000000"/>
              </w:rPr>
              <w:t>Branch and Department tours</w:t>
            </w:r>
          </w:p>
        </w:tc>
      </w:tr>
      <w:tr w:rsidR="00A67A17" w:rsidRPr="00A67A17" w14:paraId="63AE7D43" w14:textId="77777777" w:rsidTr="006E5072">
        <w:trPr>
          <w:trHeight w:val="298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F5DFD" w14:textId="77777777" w:rsidR="00A67A17" w:rsidRPr="00A67A17" w:rsidRDefault="00A67A17" w:rsidP="00A67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7584F6" w14:textId="77777777" w:rsidR="00A67A17" w:rsidRPr="00A67A17" w:rsidRDefault="00A67A17" w:rsidP="00A67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17A80DE" w14:textId="77777777" w:rsidR="00A67A17" w:rsidRPr="00A67A17" w:rsidRDefault="00A67A17" w:rsidP="00A67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67A17">
              <w:rPr>
                <w:rFonts w:ascii="Calibri" w:eastAsia="Times New Roman" w:hAnsi="Calibri" w:cs="Calibri"/>
                <w:b/>
                <w:bCs/>
                <w:color w:val="000000"/>
              </w:rPr>
              <w:t>Intern Coordinator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AFB2287" w14:textId="77777777" w:rsidR="00A67A17" w:rsidRDefault="00A67A17" w:rsidP="00A67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17">
              <w:rPr>
                <w:rFonts w:ascii="Calibri" w:eastAsia="Times New Roman" w:hAnsi="Calibri" w:cs="Calibri"/>
                <w:color w:val="000000"/>
              </w:rPr>
              <w:t>Informational Interviews with staff in areas of interest</w:t>
            </w:r>
          </w:p>
          <w:p w14:paraId="03AECB00" w14:textId="6B5C321B" w:rsidR="004F6DE0" w:rsidRPr="00A67A17" w:rsidRDefault="004F6DE0" w:rsidP="00A67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67A17" w:rsidRPr="00A67A17" w14:paraId="445F2A8D" w14:textId="77777777" w:rsidTr="006E5072">
        <w:trPr>
          <w:trHeight w:val="477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8715F" w14:textId="77777777" w:rsidR="00A67A17" w:rsidRPr="00A67A17" w:rsidRDefault="00A67A17" w:rsidP="00A67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F210EB" w14:textId="77777777" w:rsidR="00A67A17" w:rsidRPr="00A67A17" w:rsidRDefault="00A67A17" w:rsidP="00A67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F7FE52E" w14:textId="77777777" w:rsidR="00A67A17" w:rsidRPr="00A67A17" w:rsidRDefault="00A67A17" w:rsidP="00A67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67A17">
              <w:rPr>
                <w:rFonts w:ascii="Calibri" w:eastAsia="Times New Roman" w:hAnsi="Calibri" w:cs="Calibri"/>
                <w:b/>
                <w:bCs/>
                <w:color w:val="000000"/>
              </w:rPr>
              <w:t>Internship Program Manager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87FF6F" w14:textId="77777777" w:rsidR="00A67A17" w:rsidRPr="00A67A17" w:rsidRDefault="00A67A17" w:rsidP="00A67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17">
              <w:rPr>
                <w:rFonts w:ascii="Calibri" w:eastAsia="Times New Roman" w:hAnsi="Calibri" w:cs="Calibri"/>
                <w:color w:val="000000"/>
              </w:rPr>
              <w:t>Mid-point check-in</w:t>
            </w:r>
          </w:p>
        </w:tc>
      </w:tr>
      <w:tr w:rsidR="00A67A17" w:rsidRPr="00A67A17" w14:paraId="599260AA" w14:textId="77777777" w:rsidTr="006E5072">
        <w:trPr>
          <w:trHeight w:val="298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04C46" w14:textId="77777777" w:rsidR="00A67A17" w:rsidRPr="00A67A17" w:rsidRDefault="00A67A17" w:rsidP="00A67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AAE63B" w14:textId="77777777" w:rsidR="00A67A17" w:rsidRPr="00A67A17" w:rsidRDefault="00A67A17" w:rsidP="00A67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94F463E" w14:textId="77777777" w:rsidR="00A67A17" w:rsidRPr="00A67A17" w:rsidRDefault="00A67A17" w:rsidP="00A67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67A1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1468614" w14:textId="77777777" w:rsidR="00A67A17" w:rsidRPr="00A67A17" w:rsidRDefault="00A67A17" w:rsidP="00A67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1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67A17" w:rsidRPr="00A67A17" w14:paraId="7FA8C9FE" w14:textId="77777777" w:rsidTr="006E5072">
        <w:trPr>
          <w:trHeight w:val="716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34AD3" w14:textId="77777777" w:rsidR="00A67A17" w:rsidRPr="00A67A17" w:rsidRDefault="00A67A17" w:rsidP="00A67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A5E2A" w14:textId="77777777" w:rsidR="00A67A17" w:rsidRPr="00A67A17" w:rsidRDefault="00A67A17" w:rsidP="00A67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2EB3F1D" w14:textId="77777777" w:rsidR="00A67A17" w:rsidRPr="00A67A17" w:rsidRDefault="00A67A17" w:rsidP="00A67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67A17">
              <w:rPr>
                <w:rFonts w:ascii="Calibri" w:eastAsia="Times New Roman" w:hAnsi="Calibri" w:cs="Calibri"/>
                <w:b/>
                <w:bCs/>
                <w:color w:val="000000"/>
              </w:rPr>
              <w:t>Training &amp; Professional Development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E0E472" w14:textId="77777777" w:rsidR="00A67A17" w:rsidRPr="00A67A17" w:rsidRDefault="00A67A17" w:rsidP="00A67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17">
              <w:rPr>
                <w:rFonts w:ascii="Calibri" w:eastAsia="Times New Roman" w:hAnsi="Calibri" w:cs="Calibri"/>
                <w:color w:val="000000"/>
              </w:rPr>
              <w:t>Professional Development in area(s) of interest</w:t>
            </w:r>
          </w:p>
        </w:tc>
      </w:tr>
      <w:tr w:rsidR="00A67A17" w:rsidRPr="00A67A17" w14:paraId="271DF9C3" w14:textId="77777777" w:rsidTr="006E5072">
        <w:trPr>
          <w:trHeight w:val="199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A1AA6" w14:textId="77777777" w:rsidR="00A67A17" w:rsidRPr="00A67A17" w:rsidRDefault="00A67A17" w:rsidP="00A67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D1211" w14:textId="77777777" w:rsidR="00A67A17" w:rsidRPr="00A67A17" w:rsidRDefault="00A67A17" w:rsidP="00A67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06B061E" w14:textId="77777777" w:rsidR="00A67A17" w:rsidRPr="00A67A17" w:rsidRDefault="00A67A17" w:rsidP="00A67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67A1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4D694FA" w14:textId="77777777" w:rsidR="00A67A17" w:rsidRPr="00A67A17" w:rsidRDefault="00A67A17" w:rsidP="00A67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1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67A17" w:rsidRPr="00A67A17" w14:paraId="17D75E0D" w14:textId="77777777" w:rsidTr="006E5072">
        <w:trPr>
          <w:trHeight w:val="298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76BBC4"/>
            <w:hideMark/>
          </w:tcPr>
          <w:p w14:paraId="4403777F" w14:textId="77777777" w:rsidR="00A67A17" w:rsidRPr="00A67A17" w:rsidRDefault="00A67A17" w:rsidP="00A67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67A1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Step 6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76BBC4"/>
            <w:vAlign w:val="bottom"/>
            <w:hideMark/>
          </w:tcPr>
          <w:p w14:paraId="540C0BD1" w14:textId="77777777" w:rsidR="00A67A17" w:rsidRPr="00A67A17" w:rsidRDefault="00A67A17" w:rsidP="00A67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67A1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Intern Departs</w:t>
            </w:r>
          </w:p>
        </w:tc>
        <w:tc>
          <w:tcPr>
            <w:tcW w:w="19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D2E321B" w14:textId="77777777" w:rsidR="00A67A17" w:rsidRPr="00A67A17" w:rsidRDefault="00A67A17" w:rsidP="00A67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67A17">
              <w:rPr>
                <w:rFonts w:ascii="Calibri" w:eastAsia="Times New Roman" w:hAnsi="Calibri" w:cs="Calibri"/>
                <w:b/>
                <w:bCs/>
                <w:color w:val="000000"/>
              </w:rPr>
              <w:t>Intern Coordinator</w:t>
            </w:r>
          </w:p>
        </w:tc>
        <w:tc>
          <w:tcPr>
            <w:tcW w:w="49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0452634" w14:textId="77777777" w:rsidR="00A67A17" w:rsidRPr="00A67A17" w:rsidRDefault="00A67A17" w:rsidP="00A67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17">
              <w:rPr>
                <w:rFonts w:ascii="Calibri" w:eastAsia="Times New Roman" w:hAnsi="Calibri" w:cs="Calibri"/>
                <w:color w:val="000000"/>
              </w:rPr>
              <w:t>Celebrate</w:t>
            </w:r>
          </w:p>
        </w:tc>
      </w:tr>
      <w:tr w:rsidR="00A67A17" w:rsidRPr="00A67A17" w14:paraId="0FEC5DF4" w14:textId="77777777" w:rsidTr="006E5072">
        <w:trPr>
          <w:trHeight w:val="298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FE54D" w14:textId="77777777" w:rsidR="00A67A17" w:rsidRPr="00A67A17" w:rsidRDefault="00A67A17" w:rsidP="00A67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C86DF" w14:textId="77777777" w:rsidR="00A67A17" w:rsidRPr="00A67A17" w:rsidRDefault="00A67A17" w:rsidP="00A67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4DF1949" w14:textId="77777777" w:rsidR="00A67A17" w:rsidRPr="00A67A17" w:rsidRDefault="00A67A17" w:rsidP="00A67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67A1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DA0486" w14:textId="77777777" w:rsidR="00A67A17" w:rsidRPr="00A67A17" w:rsidRDefault="00A67A17" w:rsidP="00A67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17">
              <w:rPr>
                <w:rFonts w:ascii="Calibri" w:eastAsia="Times New Roman" w:hAnsi="Calibri" w:cs="Calibri"/>
                <w:color w:val="000000"/>
              </w:rPr>
              <w:t>Exit Interview/Closing</w:t>
            </w:r>
          </w:p>
        </w:tc>
      </w:tr>
      <w:tr w:rsidR="00A67A17" w:rsidRPr="00A67A17" w14:paraId="2E94E4FE" w14:textId="77777777" w:rsidTr="006E5072">
        <w:trPr>
          <w:trHeight w:val="477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D01E0" w14:textId="77777777" w:rsidR="00A67A17" w:rsidRPr="00A67A17" w:rsidRDefault="00A67A17" w:rsidP="00A67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DDCF8" w14:textId="77777777" w:rsidR="00A67A17" w:rsidRPr="00A67A17" w:rsidRDefault="00A67A17" w:rsidP="00A67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932F3D3" w14:textId="77777777" w:rsidR="00A67A17" w:rsidRPr="00A67A17" w:rsidRDefault="00A67A17" w:rsidP="00A67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67A1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2C0EEC6" w14:textId="77777777" w:rsidR="00A67A17" w:rsidRPr="00A67A17" w:rsidRDefault="00A67A17" w:rsidP="00A67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17">
              <w:rPr>
                <w:rFonts w:ascii="Calibri" w:eastAsia="Times New Roman" w:hAnsi="Calibri" w:cs="Calibri"/>
                <w:color w:val="000000"/>
              </w:rPr>
              <w:t>Collect Laptop, badge, Vocera, other IndyPL property and return to appropriate department</w:t>
            </w:r>
          </w:p>
        </w:tc>
      </w:tr>
      <w:tr w:rsidR="00A67A17" w:rsidRPr="00A67A17" w14:paraId="11A442E7" w14:textId="77777777" w:rsidTr="006E5072">
        <w:trPr>
          <w:trHeight w:val="298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1AD8E" w14:textId="77777777" w:rsidR="00A67A17" w:rsidRPr="00A67A17" w:rsidRDefault="00A67A17" w:rsidP="00A67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0BECCA" w14:textId="77777777" w:rsidR="00A67A17" w:rsidRPr="00A67A17" w:rsidRDefault="00A67A17" w:rsidP="00A67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887D0CE" w14:textId="77777777" w:rsidR="00A67A17" w:rsidRPr="00A67A17" w:rsidRDefault="00A67A17" w:rsidP="00A67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67A1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D625D5C" w14:textId="77777777" w:rsidR="00A67A17" w:rsidRPr="00A67A17" w:rsidRDefault="00A67A17" w:rsidP="00A67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17">
              <w:rPr>
                <w:rFonts w:ascii="Calibri" w:eastAsia="Times New Roman" w:hAnsi="Calibri" w:cs="Calibri"/>
                <w:color w:val="000000"/>
              </w:rPr>
              <w:t>Project/activity tracking review (return project binder)</w:t>
            </w:r>
          </w:p>
        </w:tc>
      </w:tr>
      <w:tr w:rsidR="00A67A17" w:rsidRPr="00A67A17" w14:paraId="6E1F1EAD" w14:textId="77777777" w:rsidTr="006E5072">
        <w:trPr>
          <w:trHeight w:val="298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75F66" w14:textId="77777777" w:rsidR="00A67A17" w:rsidRPr="00A67A17" w:rsidRDefault="00A67A17" w:rsidP="00A67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3B0D5" w14:textId="77777777" w:rsidR="00A67A17" w:rsidRPr="00A67A17" w:rsidRDefault="00A67A17" w:rsidP="00A67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5A3C0FB" w14:textId="77777777" w:rsidR="00A67A17" w:rsidRPr="00A67A17" w:rsidRDefault="00A67A17" w:rsidP="00A67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67A1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62F42B6" w14:textId="77777777" w:rsidR="00A67A17" w:rsidRPr="00A67A17" w:rsidRDefault="00A67A17" w:rsidP="00A67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17">
              <w:rPr>
                <w:rFonts w:ascii="Calibri" w:eastAsia="Times New Roman" w:hAnsi="Calibri" w:cs="Calibri"/>
                <w:color w:val="000000"/>
              </w:rPr>
              <w:t>Complete school required documentation</w:t>
            </w:r>
          </w:p>
        </w:tc>
      </w:tr>
      <w:tr w:rsidR="00A67A17" w:rsidRPr="00A67A17" w14:paraId="5533B034" w14:textId="77777777" w:rsidTr="006E5072">
        <w:trPr>
          <w:trHeight w:val="298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8B587" w14:textId="77777777" w:rsidR="00A67A17" w:rsidRPr="00A67A17" w:rsidRDefault="00A67A17" w:rsidP="00A67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88DE6D" w14:textId="77777777" w:rsidR="00A67A17" w:rsidRPr="00A67A17" w:rsidRDefault="00A67A17" w:rsidP="00A67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9C9C207" w14:textId="77777777" w:rsidR="00A67A17" w:rsidRPr="00A67A17" w:rsidRDefault="00A67A17" w:rsidP="00A67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67A1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C257CDB" w14:textId="77777777" w:rsidR="00A67A17" w:rsidRPr="00A67A17" w:rsidRDefault="00A67A17" w:rsidP="00A67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17">
              <w:rPr>
                <w:rFonts w:ascii="Calibri" w:eastAsia="Times New Roman" w:hAnsi="Calibri" w:cs="Calibri"/>
                <w:color w:val="000000"/>
              </w:rPr>
              <w:t>Notify Internship Program Manager</w:t>
            </w:r>
          </w:p>
        </w:tc>
      </w:tr>
      <w:tr w:rsidR="00A67A17" w:rsidRPr="00A67A17" w14:paraId="1FE68F6B" w14:textId="77777777" w:rsidTr="006E5072">
        <w:trPr>
          <w:trHeight w:val="298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FBA224" w14:textId="77777777" w:rsidR="00A67A17" w:rsidRPr="00A67A17" w:rsidRDefault="00A67A17" w:rsidP="00A67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82474" w14:textId="77777777" w:rsidR="00A67A17" w:rsidRPr="00A67A17" w:rsidRDefault="00A67A17" w:rsidP="00A67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BEB6D21" w14:textId="77777777" w:rsidR="00A67A17" w:rsidRPr="00A67A17" w:rsidRDefault="00A67A17" w:rsidP="00A67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67A1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1C64F8D" w14:textId="77777777" w:rsidR="00A67A17" w:rsidRPr="00A67A17" w:rsidRDefault="00A67A17" w:rsidP="00A67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17">
              <w:rPr>
                <w:rFonts w:ascii="Calibri" w:eastAsia="Times New Roman" w:hAnsi="Calibri" w:cs="Calibri"/>
                <w:color w:val="000000"/>
              </w:rPr>
              <w:t>Reference letter</w:t>
            </w:r>
          </w:p>
        </w:tc>
      </w:tr>
      <w:tr w:rsidR="00A67A17" w:rsidRPr="00A67A17" w14:paraId="013DF516" w14:textId="77777777" w:rsidTr="006E5072">
        <w:trPr>
          <w:trHeight w:val="298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18C260" w14:textId="77777777" w:rsidR="00A67A17" w:rsidRPr="00A67A17" w:rsidRDefault="00A67A17" w:rsidP="00A67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5DA28" w14:textId="77777777" w:rsidR="00A67A17" w:rsidRPr="00A67A17" w:rsidRDefault="00A67A17" w:rsidP="00A67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FEEFEFC" w14:textId="77777777" w:rsidR="00A67A17" w:rsidRPr="00A67A17" w:rsidRDefault="00A67A17" w:rsidP="00A67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67A1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EB8C3D8" w14:textId="77777777" w:rsidR="00A67A17" w:rsidRPr="00A67A17" w:rsidRDefault="00A67A17" w:rsidP="00A67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17">
              <w:rPr>
                <w:rFonts w:ascii="Calibri" w:eastAsia="Times New Roman" w:hAnsi="Calibri" w:cs="Calibri"/>
                <w:color w:val="000000"/>
              </w:rPr>
              <w:t xml:space="preserve">Share IndyPL Job site </w:t>
            </w:r>
          </w:p>
        </w:tc>
      </w:tr>
      <w:tr w:rsidR="00A67A17" w:rsidRPr="00A67A17" w14:paraId="7A05F528" w14:textId="77777777" w:rsidTr="006E5072">
        <w:trPr>
          <w:trHeight w:val="298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F008A3" w14:textId="77777777" w:rsidR="00A67A17" w:rsidRPr="00A67A17" w:rsidRDefault="00A67A17" w:rsidP="00A67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881F2B" w14:textId="77777777" w:rsidR="00A67A17" w:rsidRPr="00A67A17" w:rsidRDefault="00A67A17" w:rsidP="00A67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820A4A4" w14:textId="77777777" w:rsidR="00A67A17" w:rsidRPr="00A67A17" w:rsidRDefault="00A67A17" w:rsidP="00A67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67A1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758F043" w14:textId="77777777" w:rsidR="00A67A17" w:rsidRPr="00A67A17" w:rsidRDefault="00A67A17" w:rsidP="00A67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1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67A17" w:rsidRPr="00A67A17" w14:paraId="1BB23867" w14:textId="77777777" w:rsidTr="006E5072">
        <w:trPr>
          <w:trHeight w:val="477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AEFEC" w14:textId="77777777" w:rsidR="00A67A17" w:rsidRPr="00A67A17" w:rsidRDefault="00A67A17" w:rsidP="00A67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F31C42" w14:textId="77777777" w:rsidR="00A67A17" w:rsidRPr="00A67A17" w:rsidRDefault="00A67A17" w:rsidP="00A67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C8FDC8D" w14:textId="77777777" w:rsidR="00A67A17" w:rsidRPr="00A67A17" w:rsidRDefault="00A67A17" w:rsidP="00A67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67A17">
              <w:rPr>
                <w:rFonts w:ascii="Calibri" w:eastAsia="Times New Roman" w:hAnsi="Calibri" w:cs="Calibri"/>
                <w:b/>
                <w:bCs/>
                <w:color w:val="000000"/>
              </w:rPr>
              <w:t>Internship Program Manager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60CFF7C" w14:textId="057F365F" w:rsidR="00A67A17" w:rsidRPr="00A67A17" w:rsidRDefault="00A67A17" w:rsidP="00A67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17">
              <w:rPr>
                <w:rFonts w:ascii="Calibri" w:eastAsia="Times New Roman" w:hAnsi="Calibri" w:cs="Calibri"/>
                <w:color w:val="000000"/>
              </w:rPr>
              <w:t>Exit Survey</w:t>
            </w:r>
            <w:r w:rsidR="00153012">
              <w:rPr>
                <w:rFonts w:ascii="Calibri" w:eastAsia="Times New Roman" w:hAnsi="Calibri" w:cs="Calibri"/>
                <w:color w:val="000000"/>
              </w:rPr>
              <w:t>/</w:t>
            </w:r>
            <w:r w:rsidR="00C80508">
              <w:rPr>
                <w:rFonts w:ascii="Calibri" w:eastAsia="Times New Roman" w:hAnsi="Calibri" w:cs="Calibri"/>
                <w:color w:val="000000"/>
              </w:rPr>
              <w:t>Interview</w:t>
            </w:r>
          </w:p>
        </w:tc>
      </w:tr>
      <w:tr w:rsidR="00A67A17" w:rsidRPr="00A67A17" w14:paraId="6EF58E24" w14:textId="77777777" w:rsidTr="006E5072">
        <w:trPr>
          <w:trHeight w:val="199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2A80AA" w14:textId="77777777" w:rsidR="00A67A17" w:rsidRPr="00A67A17" w:rsidRDefault="00A67A17" w:rsidP="00A67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96CAE8" w14:textId="77777777" w:rsidR="00A67A17" w:rsidRPr="00A67A17" w:rsidRDefault="00A67A17" w:rsidP="00A67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FF2F541" w14:textId="77777777" w:rsidR="00A67A17" w:rsidRPr="00A67A17" w:rsidRDefault="00A67A17" w:rsidP="00A67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67A1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B7A9B0" w14:textId="77777777" w:rsidR="00A67A17" w:rsidRPr="00A67A17" w:rsidRDefault="00A67A17" w:rsidP="00A67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A1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3AB0CF27" w14:textId="77777777" w:rsidR="006E5072" w:rsidRDefault="006E5072" w:rsidP="009C6ECD"/>
    <w:p w14:paraId="24214A1B" w14:textId="77777777" w:rsidR="006E3C03" w:rsidRDefault="006E3C03" w:rsidP="009C6ECD"/>
    <w:p w14:paraId="6A405311" w14:textId="69F8A3A7" w:rsidR="006F34C0" w:rsidRDefault="006F34C0" w:rsidP="009C6ECD">
      <w:r>
        <w:t>For additional information or to arrange for an internship</w:t>
      </w:r>
      <w:r w:rsidR="007A4F1E">
        <w:t xml:space="preserve"> contact</w:t>
      </w:r>
      <w:r>
        <w:t xml:space="preserve"> </w:t>
      </w:r>
      <w:hyperlink r:id="rId8" w:history="1">
        <w:r w:rsidR="006E3C03" w:rsidRPr="00EB4BD2">
          <w:rPr>
            <w:rStyle w:val="Hyperlink"/>
          </w:rPr>
          <w:t>internships@indypl.org</w:t>
        </w:r>
      </w:hyperlink>
      <w:r w:rsidR="007A4F1E">
        <w:t xml:space="preserve">. </w:t>
      </w:r>
    </w:p>
    <w:sectPr w:rsidR="006F34C0" w:rsidSect="00165288">
      <w:footerReference w:type="default" r:id="rId9"/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DD844" w14:textId="77777777" w:rsidR="0011447E" w:rsidRDefault="0011447E" w:rsidP="00F05A09">
      <w:pPr>
        <w:spacing w:after="0" w:line="240" w:lineRule="auto"/>
      </w:pPr>
      <w:r>
        <w:separator/>
      </w:r>
    </w:p>
  </w:endnote>
  <w:endnote w:type="continuationSeparator" w:id="0">
    <w:p w14:paraId="30B62DC4" w14:textId="77777777" w:rsidR="0011447E" w:rsidRDefault="0011447E" w:rsidP="00F05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40D79" w14:textId="37702ADC" w:rsidR="00F05A09" w:rsidRPr="00F05A09" w:rsidRDefault="00F05A09">
    <w:pPr>
      <w:pStyle w:val="Footer"/>
      <w:rPr>
        <w:sz w:val="18"/>
        <w:szCs w:val="18"/>
      </w:rPr>
    </w:pPr>
    <w:r w:rsidRPr="00F05A09">
      <w:rPr>
        <w:sz w:val="18"/>
        <w:szCs w:val="18"/>
      </w:rPr>
      <w:fldChar w:fldCharType="begin"/>
    </w:r>
    <w:r w:rsidRPr="00F05A09">
      <w:rPr>
        <w:sz w:val="18"/>
        <w:szCs w:val="18"/>
      </w:rPr>
      <w:instrText xml:space="preserve"> FILENAME  \p  \* MERGEFORMAT </w:instrText>
    </w:r>
    <w:r w:rsidRPr="00F05A09">
      <w:rPr>
        <w:sz w:val="18"/>
        <w:szCs w:val="18"/>
      </w:rPr>
      <w:fldChar w:fldCharType="separate"/>
    </w:r>
    <w:r w:rsidRPr="00F05A09">
      <w:rPr>
        <w:noProof/>
        <w:sz w:val="18"/>
        <w:szCs w:val="18"/>
      </w:rPr>
      <w:t>https://indyplorg-my.sharepoint.com/personal/wjohnson_indypl_org/Documents/Internship Program - Onedrive/IndyPL Documents/Internship Program Overview.docx</w:t>
    </w:r>
    <w:r w:rsidRPr="00F05A09">
      <w:rPr>
        <w:sz w:val="18"/>
        <w:szCs w:val="18"/>
      </w:rPr>
      <w:fldChar w:fldCharType="end"/>
    </w:r>
    <w:r w:rsidR="00C53BAA">
      <w:rPr>
        <w:sz w:val="18"/>
        <w:szCs w:val="18"/>
      </w:rPr>
      <w:tab/>
    </w:r>
    <w:r w:rsidR="00A82CC6">
      <w:rPr>
        <w:sz w:val="18"/>
        <w:szCs w:val="18"/>
      </w:rPr>
      <w:tab/>
    </w:r>
    <w:r w:rsidR="00C80508">
      <w:rPr>
        <w:sz w:val="18"/>
        <w:szCs w:val="18"/>
      </w:rPr>
      <w:t>3/27/23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2E733" w14:textId="77777777" w:rsidR="0011447E" w:rsidRDefault="0011447E" w:rsidP="00F05A09">
      <w:pPr>
        <w:spacing w:after="0" w:line="240" w:lineRule="auto"/>
      </w:pPr>
      <w:r>
        <w:separator/>
      </w:r>
    </w:p>
  </w:footnote>
  <w:footnote w:type="continuationSeparator" w:id="0">
    <w:p w14:paraId="4908D0D0" w14:textId="77777777" w:rsidR="0011447E" w:rsidRDefault="0011447E" w:rsidP="00F05A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013DB"/>
    <w:multiLevelType w:val="hybridMultilevel"/>
    <w:tmpl w:val="1B282D94"/>
    <w:lvl w:ilvl="0" w:tplc="5D6084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685397">
    <w:abstractNumId w:val="0"/>
  </w:num>
  <w:num w:numId="2" w16cid:durableId="2087610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022"/>
    <w:rsid w:val="00012E48"/>
    <w:rsid w:val="00017DF7"/>
    <w:rsid w:val="000C57F7"/>
    <w:rsid w:val="0011447E"/>
    <w:rsid w:val="00142B3D"/>
    <w:rsid w:val="00145B63"/>
    <w:rsid w:val="00153012"/>
    <w:rsid w:val="00165288"/>
    <w:rsid w:val="001B3E08"/>
    <w:rsid w:val="002227CB"/>
    <w:rsid w:val="0023188A"/>
    <w:rsid w:val="00276B77"/>
    <w:rsid w:val="002B6700"/>
    <w:rsid w:val="002D34DC"/>
    <w:rsid w:val="002D5D14"/>
    <w:rsid w:val="0037716F"/>
    <w:rsid w:val="003A5E58"/>
    <w:rsid w:val="004F6DE0"/>
    <w:rsid w:val="00520CD9"/>
    <w:rsid w:val="0061633D"/>
    <w:rsid w:val="00654349"/>
    <w:rsid w:val="006E3C03"/>
    <w:rsid w:val="006E5072"/>
    <w:rsid w:val="006F34C0"/>
    <w:rsid w:val="007A4F1E"/>
    <w:rsid w:val="007E1054"/>
    <w:rsid w:val="008064FA"/>
    <w:rsid w:val="0087256E"/>
    <w:rsid w:val="00980C2B"/>
    <w:rsid w:val="009B70A4"/>
    <w:rsid w:val="009C6ECD"/>
    <w:rsid w:val="009F1CFD"/>
    <w:rsid w:val="00A519BA"/>
    <w:rsid w:val="00A658F4"/>
    <w:rsid w:val="00A67A17"/>
    <w:rsid w:val="00A82CC6"/>
    <w:rsid w:val="00B94B65"/>
    <w:rsid w:val="00BD5078"/>
    <w:rsid w:val="00BF1ACC"/>
    <w:rsid w:val="00C53BAA"/>
    <w:rsid w:val="00C80508"/>
    <w:rsid w:val="00CB6C83"/>
    <w:rsid w:val="00CC151B"/>
    <w:rsid w:val="00D42022"/>
    <w:rsid w:val="00D72A2C"/>
    <w:rsid w:val="00DA6FDD"/>
    <w:rsid w:val="00DB083C"/>
    <w:rsid w:val="00DB10F4"/>
    <w:rsid w:val="00DC0CC6"/>
    <w:rsid w:val="00E0207C"/>
    <w:rsid w:val="00E77AC5"/>
    <w:rsid w:val="00F05A09"/>
    <w:rsid w:val="00F236EF"/>
    <w:rsid w:val="00F91730"/>
    <w:rsid w:val="00FF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F4F61"/>
  <w15:chartTrackingRefBased/>
  <w15:docId w15:val="{BFC8C94D-DE2A-4E94-A0AE-178A73F3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A09"/>
  </w:style>
  <w:style w:type="paragraph" w:styleId="Footer">
    <w:name w:val="footer"/>
    <w:basedOn w:val="Normal"/>
    <w:link w:val="FooterChar"/>
    <w:uiPriority w:val="99"/>
    <w:unhideWhenUsed/>
    <w:rsid w:val="00F05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A09"/>
  </w:style>
  <w:style w:type="paragraph" w:styleId="ListParagraph">
    <w:name w:val="List Paragraph"/>
    <w:basedOn w:val="Normal"/>
    <w:uiPriority w:val="34"/>
    <w:qFormat/>
    <w:rsid w:val="00F05A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34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3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ships@indypl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Johnson</dc:creator>
  <cp:keywords/>
  <dc:description/>
  <cp:lastModifiedBy>Wendy Johnson</cp:lastModifiedBy>
  <cp:revision>46</cp:revision>
  <dcterms:created xsi:type="dcterms:W3CDTF">2022-08-22T14:16:00Z</dcterms:created>
  <dcterms:modified xsi:type="dcterms:W3CDTF">2023-04-03T17:40:00Z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b73896568495f26b23cb9be5e26e994d0aa80ba2a2e537b9d741a878f296ea30</vt:lpwstr>
  </property>
</Properties>
</file>